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111"/>
        <w:tblW w:w="5000" w:type="pct"/>
        <w:tblLook w:val="04A0" w:firstRow="1" w:lastRow="0" w:firstColumn="1" w:lastColumn="0" w:noHBand="0" w:noVBand="1"/>
      </w:tblPr>
      <w:tblGrid>
        <w:gridCol w:w="3048"/>
        <w:gridCol w:w="1137"/>
        <w:gridCol w:w="1950"/>
        <w:gridCol w:w="2439"/>
        <w:gridCol w:w="2274"/>
      </w:tblGrid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B" w:rsidRDefault="008522CB" w:rsidP="008522C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DESCRIZIONE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B" w:rsidRDefault="008522CB" w:rsidP="008522C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CODICE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B" w:rsidRDefault="008522CB" w:rsidP="008522C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PROVENIENZA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B" w:rsidRDefault="008522CB" w:rsidP="008522C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AFFIDATO 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B" w:rsidRDefault="008522CB" w:rsidP="008522C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UTILIZZATO DA</w:t>
            </w: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B" w:rsidRDefault="008522CB" w:rsidP="008522C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CARROZZINE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B" w:rsidRDefault="008522CB" w:rsidP="008522C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AUSILI PER DEAMBULAZIONE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B" w:rsidRDefault="008522CB" w:rsidP="008522C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TAVOLINI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B" w:rsidRDefault="008522CB" w:rsidP="008522C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CUSCINI ANTIDECUBITO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CB" w:rsidRDefault="008522CB" w:rsidP="008522C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MATERASSI ANTIDECUBITO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22CB" w:rsidTr="008522CB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B" w:rsidRDefault="008522CB" w:rsidP="008522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22CB" w:rsidRDefault="008522CB" w:rsidP="008522CB">
      <w:pPr>
        <w:rPr>
          <w:rFonts w:ascii="Arial" w:hAnsi="Arial" w:cs="Arial"/>
          <w:b/>
          <w:sz w:val="16"/>
          <w:szCs w:val="16"/>
        </w:rPr>
      </w:pPr>
    </w:p>
    <w:p w:rsidR="008522CB" w:rsidRDefault="008522CB" w:rsidP="008522CB">
      <w:r>
        <w:rPr>
          <w:b/>
        </w:rPr>
        <w:t>DATA ULTIMA MODIFICA</w:t>
      </w:r>
      <w:r>
        <w:t xml:space="preserve">  : ___________</w:t>
      </w:r>
    </w:p>
    <w:p w:rsidR="008522CB" w:rsidRDefault="008522CB" w:rsidP="008522CB"/>
    <w:p w:rsidR="008522CB" w:rsidRDefault="008522CB" w:rsidP="008522CB">
      <w:r>
        <w:t>ORARIO UFFICIO PROTESICA</w:t>
      </w:r>
    </w:p>
    <w:p w:rsidR="008522CB" w:rsidRDefault="008522CB" w:rsidP="008522CB">
      <w:r>
        <w:t>_______________________</w:t>
      </w:r>
    </w:p>
    <w:p w:rsidR="008522CB" w:rsidRDefault="008522CB" w:rsidP="008522CB">
      <w:r>
        <w:t>_______________________</w:t>
      </w:r>
    </w:p>
    <w:p w:rsidR="00D87712" w:rsidRPr="008522CB" w:rsidRDefault="00D87712" w:rsidP="008522CB">
      <w:bookmarkStart w:id="0" w:name="_GoBack"/>
      <w:bookmarkEnd w:id="0"/>
    </w:p>
    <w:sectPr w:rsidR="00D87712" w:rsidRPr="008522CB" w:rsidSect="0044344D">
      <w:headerReference w:type="default" r:id="rId8"/>
      <w:footerReference w:type="default" r:id="rId9"/>
      <w:pgSz w:w="11906" w:h="16838"/>
      <w:pgMar w:top="1240" w:right="707" w:bottom="993" w:left="567" w:header="426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B0" w:rsidRDefault="008F08B0" w:rsidP="00862F55">
      <w:pPr>
        <w:spacing w:after="0" w:line="240" w:lineRule="auto"/>
      </w:pPr>
      <w:r>
        <w:separator/>
      </w:r>
    </w:p>
  </w:endnote>
  <w:endnote w:type="continuationSeparator" w:id="0">
    <w:p w:rsidR="008F08B0" w:rsidRDefault="008F08B0" w:rsidP="0086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44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44"/>
    </w:tblGrid>
    <w:tr w:rsidR="00862F55" w:rsidRPr="00862F55" w:rsidTr="00D87712">
      <w:trPr>
        <w:cantSplit/>
        <w:trHeight w:val="231"/>
      </w:trPr>
      <w:tc>
        <w:tcPr>
          <w:tcW w:w="10944" w:type="dxa"/>
        </w:tcPr>
        <w:p w:rsidR="00862F55" w:rsidRPr="00862F55" w:rsidRDefault="00862F55" w:rsidP="00694A0F">
          <w:pPr>
            <w:pStyle w:val="Pidipagina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:rsidR="00862F55" w:rsidRPr="00862F55" w:rsidRDefault="00862F55">
    <w:pPr>
      <w:pStyle w:val="Pidipagina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C24FCB">
      <w:rPr>
        <w:rFonts w:ascii="Arial" w:hAnsi="Arial" w:cs="Arial"/>
        <w:sz w:val="16"/>
        <w:szCs w:val="16"/>
      </w:rPr>
      <w:t xml:space="preserve">di </w:t>
    </w:r>
    <w:r w:rsidR="00CD6AB6">
      <w:rPr>
        <w:rFonts w:ascii="Arial" w:hAnsi="Arial" w:cs="Arial"/>
        <w:sz w:val="16"/>
        <w:szCs w:val="16"/>
      </w:rPr>
      <w:t>San Pio</w:t>
    </w:r>
    <w:r w:rsidR="00C24FCB">
      <w:rPr>
        <w:rFonts w:ascii="Arial" w:hAnsi="Arial" w:cs="Arial"/>
        <w:sz w:val="16"/>
        <w:szCs w:val="16"/>
      </w:rPr>
      <w:t xml:space="preserve"> Società Cooperativa</w:t>
    </w:r>
    <w:r w:rsidRPr="00862F55">
      <w:rPr>
        <w:rFonts w:ascii="Arial" w:hAnsi="Arial" w:cs="Arial"/>
        <w:sz w:val="16"/>
        <w:szCs w:val="16"/>
      </w:rPr>
      <w:t xml:space="preserve"> Sociale e non può essere riprodotto, usato o reso noto a terzi senza autorizzazione scritta </w:t>
    </w:r>
    <w:r w:rsidR="00773CD5">
      <w:rPr>
        <w:rFonts w:ascii="Arial" w:hAnsi="Arial" w:cs="Arial"/>
        <w:sz w:val="16"/>
        <w:szCs w:val="16"/>
      </w:rPr>
      <w:t>d</w:t>
    </w:r>
    <w:r w:rsidR="00C24FCB">
      <w:rPr>
        <w:rFonts w:ascii="Arial" w:hAnsi="Arial" w:cs="Arial"/>
        <w:sz w:val="16"/>
        <w:szCs w:val="16"/>
      </w:rPr>
      <w:t xml:space="preserve">i </w:t>
    </w:r>
    <w:r w:rsidR="00CD6AB6">
      <w:rPr>
        <w:rFonts w:ascii="Arial" w:hAnsi="Arial" w:cs="Arial"/>
        <w:sz w:val="16"/>
        <w:szCs w:val="16"/>
      </w:rPr>
      <w:t>San Pio</w:t>
    </w:r>
    <w:r w:rsidR="00C24FCB">
      <w:rPr>
        <w:rFonts w:ascii="Arial" w:hAnsi="Arial" w:cs="Arial"/>
        <w:sz w:val="16"/>
        <w:szCs w:val="16"/>
      </w:rPr>
      <w:t xml:space="preserve"> Società Cooperativa</w:t>
    </w:r>
    <w:r w:rsidR="00773CD5">
      <w:rPr>
        <w:rFonts w:ascii="Arial" w:hAnsi="Arial" w:cs="Arial"/>
        <w:sz w:val="16"/>
        <w:szCs w:val="16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B0" w:rsidRDefault="008F08B0" w:rsidP="00862F55">
      <w:pPr>
        <w:spacing w:after="0" w:line="240" w:lineRule="auto"/>
      </w:pPr>
      <w:r>
        <w:separator/>
      </w:r>
    </w:p>
  </w:footnote>
  <w:footnote w:type="continuationSeparator" w:id="0">
    <w:p w:rsidR="008F08B0" w:rsidRDefault="008F08B0" w:rsidP="0086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489"/>
    </w:tblGrid>
    <w:tr w:rsidR="00862F55" w:rsidTr="00CF3472">
      <w:trPr>
        <w:cantSplit/>
        <w:trHeight w:val="284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62F55" w:rsidRPr="00877AA2" w:rsidRDefault="008F08B0" w:rsidP="00CF3472">
          <w:pPr>
            <w:ind w:firstLine="284"/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pict>
              <v:group id="_x0000_s2049" style="position:absolute;left:0;text-align:left;margin-left:15.4pt;margin-top:.8pt;width:80.6pt;height:42.2pt;z-index:251658240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1" style="position:absolute;left:683;top:1476;width:2535;height:57;mso-position-horizontal:center" fillcolor="#92d050" stroked="f"/>
                <v:shape id="_x0000_s2052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</w:p>
      </w:tc>
      <w:tc>
        <w:tcPr>
          <w:tcW w:w="5812" w:type="dxa"/>
          <w:tcBorders>
            <w:left w:val="nil"/>
            <w:bottom w:val="nil"/>
            <w:right w:val="nil"/>
          </w:tcBorders>
          <w:vAlign w:val="center"/>
        </w:tcPr>
        <w:p w:rsidR="00862F55" w:rsidRPr="00D87712" w:rsidRDefault="00862F55" w:rsidP="00D87712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D87712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7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862F55" w:rsidRPr="00D87712" w:rsidRDefault="0044344D" w:rsidP="00773CD5">
          <w:pPr>
            <w:pStyle w:val="Intestazione"/>
            <w:rPr>
              <w:rFonts w:ascii="Tahoma" w:hAnsi="Tahoma" w:cs="Tahoma"/>
              <w:b/>
              <w:sz w:val="28"/>
            </w:rPr>
          </w:pPr>
          <w:r w:rsidRPr="00D87712">
            <w:rPr>
              <w:rFonts w:ascii="Tahoma" w:hAnsi="Tahoma" w:cs="Tahoma"/>
              <w:b/>
              <w:sz w:val="28"/>
            </w:rPr>
            <w:t>DRQ</w:t>
          </w:r>
          <w:r w:rsidR="00773CD5" w:rsidRPr="00D87712">
            <w:rPr>
              <w:rFonts w:ascii="Tahoma" w:hAnsi="Tahoma" w:cs="Tahoma"/>
              <w:b/>
              <w:sz w:val="28"/>
            </w:rPr>
            <w:t>022-O-001</w:t>
          </w:r>
        </w:p>
      </w:tc>
    </w:tr>
    <w:tr w:rsidR="00862F55" w:rsidTr="00D87712">
      <w:trPr>
        <w:cantSplit/>
        <w:trHeight w:val="50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62F55" w:rsidRPr="00D87712" w:rsidRDefault="00D87712" w:rsidP="00D87712">
          <w:pPr>
            <w:spacing w:after="0" w:line="240" w:lineRule="auto"/>
            <w:jc w:val="center"/>
            <w:rPr>
              <w:rFonts w:ascii="Tahoma" w:hAnsi="Tahoma" w:cs="Tahoma"/>
              <w:b/>
              <w:sz w:val="30"/>
              <w:szCs w:val="30"/>
            </w:rPr>
          </w:pPr>
          <w:r w:rsidRPr="00D87712">
            <w:rPr>
              <w:rFonts w:ascii="Tahoma" w:hAnsi="Tahoma" w:cs="Tahoma"/>
              <w:b/>
              <w:sz w:val="30"/>
              <w:szCs w:val="30"/>
            </w:rPr>
            <w:t>CATALOGAZIONE AUSILI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2F55" w:rsidRPr="00D87712" w:rsidRDefault="00862F55" w:rsidP="00694A0F">
          <w:pPr>
            <w:pStyle w:val="Intestazione"/>
            <w:rPr>
              <w:rFonts w:ascii="Tahoma" w:hAnsi="Tahoma" w:cs="Tahoma"/>
              <w:sz w:val="16"/>
            </w:rPr>
          </w:pPr>
          <w:r w:rsidRPr="00D87712">
            <w:rPr>
              <w:rFonts w:ascii="Tahoma" w:hAnsi="Tahoma" w:cs="Tahoma"/>
              <w:sz w:val="16"/>
            </w:rPr>
            <w:t>Rev.00</w:t>
          </w:r>
        </w:p>
        <w:p w:rsidR="00862F55" w:rsidRPr="00D87712" w:rsidRDefault="00862F55" w:rsidP="00773CD5">
          <w:pPr>
            <w:pStyle w:val="Intestazione"/>
            <w:rPr>
              <w:rFonts w:ascii="Tahoma" w:hAnsi="Tahoma" w:cs="Tahoma"/>
              <w:sz w:val="16"/>
            </w:rPr>
          </w:pPr>
          <w:r w:rsidRPr="00D87712">
            <w:rPr>
              <w:rFonts w:ascii="Tahoma" w:hAnsi="Tahoma" w:cs="Tahoma"/>
              <w:sz w:val="16"/>
            </w:rPr>
            <w:t xml:space="preserve">del </w:t>
          </w:r>
          <w:r w:rsidR="00773CD5" w:rsidRPr="00D87712">
            <w:rPr>
              <w:rFonts w:ascii="Tahoma" w:hAnsi="Tahoma" w:cs="Tahoma"/>
              <w:sz w:val="16"/>
            </w:rPr>
            <w:t>01/02/16</w:t>
          </w:r>
        </w:p>
      </w:tc>
      <w:tc>
        <w:tcPr>
          <w:tcW w:w="1489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862F55" w:rsidRPr="00D87712" w:rsidRDefault="00862F55" w:rsidP="00694A0F">
          <w:pPr>
            <w:pStyle w:val="Intestazione"/>
            <w:rPr>
              <w:rFonts w:ascii="Tahoma" w:hAnsi="Tahoma" w:cs="Tahoma"/>
            </w:rPr>
          </w:pPr>
          <w:r w:rsidRPr="00D87712">
            <w:rPr>
              <w:rFonts w:ascii="Tahoma" w:hAnsi="Tahoma" w:cs="Tahoma"/>
            </w:rPr>
            <w:t xml:space="preserve">Pag. </w:t>
          </w:r>
          <w:r w:rsidRPr="00D87712">
            <w:rPr>
              <w:rStyle w:val="Numeropagina"/>
              <w:rFonts w:ascii="Tahoma" w:hAnsi="Tahoma" w:cs="Tahoma"/>
            </w:rPr>
            <w:fldChar w:fldCharType="begin"/>
          </w:r>
          <w:r w:rsidRPr="00D87712">
            <w:rPr>
              <w:rStyle w:val="Numeropagina"/>
              <w:rFonts w:ascii="Tahoma" w:hAnsi="Tahoma" w:cs="Tahoma"/>
            </w:rPr>
            <w:instrText xml:space="preserve"> PAGE </w:instrText>
          </w:r>
          <w:r w:rsidRPr="00D87712">
            <w:rPr>
              <w:rStyle w:val="Numeropagina"/>
              <w:rFonts w:ascii="Tahoma" w:hAnsi="Tahoma" w:cs="Tahoma"/>
            </w:rPr>
            <w:fldChar w:fldCharType="separate"/>
          </w:r>
          <w:r w:rsidR="008522CB">
            <w:rPr>
              <w:rStyle w:val="Numeropagina"/>
              <w:rFonts w:ascii="Tahoma" w:hAnsi="Tahoma" w:cs="Tahoma"/>
              <w:noProof/>
            </w:rPr>
            <w:t>1</w:t>
          </w:r>
          <w:r w:rsidRPr="00D87712">
            <w:rPr>
              <w:rStyle w:val="Numeropagina"/>
              <w:rFonts w:ascii="Tahoma" w:hAnsi="Tahoma" w:cs="Tahoma"/>
            </w:rPr>
            <w:fldChar w:fldCharType="end"/>
          </w:r>
          <w:r w:rsidRPr="00D87712">
            <w:rPr>
              <w:rStyle w:val="Numeropagina"/>
              <w:rFonts w:ascii="Tahoma" w:hAnsi="Tahoma" w:cs="Tahoma"/>
            </w:rPr>
            <w:t xml:space="preserve"> di </w:t>
          </w:r>
          <w:r w:rsidRPr="00D87712">
            <w:rPr>
              <w:rStyle w:val="Numeropagina"/>
              <w:rFonts w:ascii="Tahoma" w:hAnsi="Tahoma" w:cs="Tahoma"/>
            </w:rPr>
            <w:fldChar w:fldCharType="begin"/>
          </w:r>
          <w:r w:rsidRPr="00D87712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D87712">
            <w:rPr>
              <w:rStyle w:val="Numeropagina"/>
              <w:rFonts w:ascii="Tahoma" w:hAnsi="Tahoma" w:cs="Tahoma"/>
            </w:rPr>
            <w:fldChar w:fldCharType="separate"/>
          </w:r>
          <w:r w:rsidR="008522CB">
            <w:rPr>
              <w:rStyle w:val="Numeropagina"/>
              <w:rFonts w:ascii="Tahoma" w:hAnsi="Tahoma" w:cs="Tahoma"/>
              <w:noProof/>
            </w:rPr>
            <w:t>2</w:t>
          </w:r>
          <w:r w:rsidRPr="00D87712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862F55" w:rsidTr="00D87712">
      <w:trPr>
        <w:cantSplit/>
        <w:trHeight w:val="28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  <w:tc>
        <w:tcPr>
          <w:tcW w:w="2765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</w:tr>
  </w:tbl>
  <w:p w:rsidR="00862F55" w:rsidRPr="0044344D" w:rsidRDefault="00862F55" w:rsidP="0044344D">
    <w:pPr>
      <w:pStyle w:val="Intestazione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42"/>
    <w:rsid w:val="00056CB5"/>
    <w:rsid w:val="00070D33"/>
    <w:rsid w:val="00071BAA"/>
    <w:rsid w:val="000E4142"/>
    <w:rsid w:val="00170036"/>
    <w:rsid w:val="00291E6F"/>
    <w:rsid w:val="00295207"/>
    <w:rsid w:val="00323042"/>
    <w:rsid w:val="0033037A"/>
    <w:rsid w:val="00383BE2"/>
    <w:rsid w:val="00397933"/>
    <w:rsid w:val="003A1EB5"/>
    <w:rsid w:val="003C30FB"/>
    <w:rsid w:val="00412DC4"/>
    <w:rsid w:val="00424B00"/>
    <w:rsid w:val="0044344D"/>
    <w:rsid w:val="005A5E23"/>
    <w:rsid w:val="005A67FA"/>
    <w:rsid w:val="00613B1A"/>
    <w:rsid w:val="0063693B"/>
    <w:rsid w:val="006C0E6F"/>
    <w:rsid w:val="007109B6"/>
    <w:rsid w:val="0071531E"/>
    <w:rsid w:val="00727A37"/>
    <w:rsid w:val="00773CD5"/>
    <w:rsid w:val="007841CB"/>
    <w:rsid w:val="007A19D2"/>
    <w:rsid w:val="008522CB"/>
    <w:rsid w:val="00862F55"/>
    <w:rsid w:val="00867161"/>
    <w:rsid w:val="008F08B0"/>
    <w:rsid w:val="008F2DB3"/>
    <w:rsid w:val="009126F3"/>
    <w:rsid w:val="0092587B"/>
    <w:rsid w:val="009308A3"/>
    <w:rsid w:val="00965424"/>
    <w:rsid w:val="00983FB9"/>
    <w:rsid w:val="009E67A4"/>
    <w:rsid w:val="009F4531"/>
    <w:rsid w:val="00A73D0F"/>
    <w:rsid w:val="00AB241F"/>
    <w:rsid w:val="00AC7928"/>
    <w:rsid w:val="00AF4669"/>
    <w:rsid w:val="00B342CB"/>
    <w:rsid w:val="00B81A61"/>
    <w:rsid w:val="00BD5E34"/>
    <w:rsid w:val="00BE4DEB"/>
    <w:rsid w:val="00C24FCB"/>
    <w:rsid w:val="00C46010"/>
    <w:rsid w:val="00CB4833"/>
    <w:rsid w:val="00CD2378"/>
    <w:rsid w:val="00CD6AB6"/>
    <w:rsid w:val="00CD7FA2"/>
    <w:rsid w:val="00CF3472"/>
    <w:rsid w:val="00D3286E"/>
    <w:rsid w:val="00D434CE"/>
    <w:rsid w:val="00D85C04"/>
    <w:rsid w:val="00D87712"/>
    <w:rsid w:val="00E00348"/>
    <w:rsid w:val="00E24149"/>
    <w:rsid w:val="00EB449C"/>
    <w:rsid w:val="00F433D8"/>
    <w:rsid w:val="00FC6509"/>
    <w:rsid w:val="00FD2E15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00EC-BF1E-4C6C-8958-B013DC05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Leccese</dc:creator>
  <cp:lastModifiedBy>DonEandi</cp:lastModifiedBy>
  <cp:revision>36</cp:revision>
  <cp:lastPrinted>2015-07-21T11:03:00Z</cp:lastPrinted>
  <dcterms:created xsi:type="dcterms:W3CDTF">2015-05-21T10:03:00Z</dcterms:created>
  <dcterms:modified xsi:type="dcterms:W3CDTF">2016-04-11T15:45:00Z</dcterms:modified>
</cp:coreProperties>
</file>